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104" w:rsidRPr="008D3C8F" w:rsidRDefault="00E6561D" w:rsidP="00C1410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  <w:r w:rsidR="00C14104" w:rsidRPr="008D3C8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C14104" w:rsidRPr="008D3C8F" w:rsidRDefault="00BC508A" w:rsidP="00C14104">
      <w:pPr>
        <w:jc w:val="right"/>
        <w:rPr>
          <w:rFonts w:ascii="Times New Roman" w:hAnsi="Times New Roman" w:cs="Times New Roman"/>
          <w:sz w:val="28"/>
          <w:szCs w:val="28"/>
        </w:rPr>
      </w:pPr>
      <w:r w:rsidRPr="008D3C8F">
        <w:rPr>
          <w:rFonts w:ascii="Times New Roman" w:hAnsi="Times New Roman" w:cs="Times New Roman"/>
          <w:sz w:val="28"/>
          <w:szCs w:val="28"/>
        </w:rPr>
        <w:t>Русскогвоздёвского</w:t>
      </w:r>
      <w:r w:rsidR="00C14104" w:rsidRPr="008D3C8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C14104" w:rsidRPr="008D3C8F" w:rsidRDefault="00E6561D" w:rsidP="00C1410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45C2">
        <w:rPr>
          <w:rFonts w:ascii="Times New Roman" w:hAnsi="Times New Roman" w:cs="Times New Roman"/>
          <w:sz w:val="28"/>
          <w:szCs w:val="28"/>
        </w:rPr>
        <w:t>Г. А. Золототрубова</w:t>
      </w:r>
    </w:p>
    <w:p w:rsidR="00C14104" w:rsidRPr="008D3C8F" w:rsidRDefault="00C14104" w:rsidP="00C1410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14104" w:rsidRPr="008D3C8F" w:rsidRDefault="00C14104" w:rsidP="00C1410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14104" w:rsidRPr="008D3C8F" w:rsidRDefault="00E6561D" w:rsidP="00C141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Уважаемая</w:t>
      </w:r>
      <w:r w:rsidR="00BC508A" w:rsidRPr="008D3C8F">
        <w:rPr>
          <w:rFonts w:ascii="Times New Roman" w:hAnsi="Times New Roman" w:cs="Times New Roman"/>
          <w:sz w:val="28"/>
          <w:szCs w:val="28"/>
        </w:rPr>
        <w:t xml:space="preserve"> </w:t>
      </w:r>
      <w:r w:rsidR="007243CB">
        <w:rPr>
          <w:rFonts w:ascii="Times New Roman" w:hAnsi="Times New Roman" w:cs="Times New Roman"/>
          <w:sz w:val="28"/>
          <w:szCs w:val="28"/>
        </w:rPr>
        <w:t>Галина Алексеевна</w:t>
      </w:r>
      <w:bookmarkStart w:id="0" w:name="_GoBack"/>
      <w:bookmarkEnd w:id="0"/>
      <w:r w:rsidR="00C14104" w:rsidRPr="008D3C8F">
        <w:rPr>
          <w:rFonts w:ascii="Times New Roman" w:hAnsi="Times New Roman" w:cs="Times New Roman"/>
          <w:sz w:val="28"/>
          <w:szCs w:val="28"/>
        </w:rPr>
        <w:t>!</w:t>
      </w:r>
    </w:p>
    <w:p w:rsidR="00C14104" w:rsidRPr="008D3C8F" w:rsidRDefault="00E6561D" w:rsidP="00E656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Мы, жители села Гвоздёвка по улице Дзержинского и улице Гагарина</w:t>
      </w:r>
      <w:r w:rsidR="00C14104" w:rsidRPr="008D3C8F">
        <w:rPr>
          <w:rFonts w:ascii="Times New Roman" w:hAnsi="Times New Roman" w:cs="Times New Roman"/>
          <w:sz w:val="28"/>
          <w:szCs w:val="28"/>
        </w:rPr>
        <w:t xml:space="preserve">, обращаемся к Вам с просьбой, </w:t>
      </w:r>
      <w:r w:rsidR="009B61A8" w:rsidRPr="008D3C8F">
        <w:rPr>
          <w:rFonts w:ascii="Times New Roman" w:hAnsi="Times New Roman" w:cs="Times New Roman"/>
          <w:sz w:val="28"/>
          <w:szCs w:val="28"/>
        </w:rPr>
        <w:t>произвести ремонт дороги</w:t>
      </w:r>
      <w:r w:rsidR="00C14104" w:rsidRPr="008D3C8F">
        <w:rPr>
          <w:rFonts w:ascii="Times New Roman" w:hAnsi="Times New Roman" w:cs="Times New Roman"/>
          <w:sz w:val="28"/>
          <w:szCs w:val="28"/>
        </w:rPr>
        <w:t xml:space="preserve"> на нашей улице длинной </w:t>
      </w:r>
      <w:r w:rsidR="008B7919">
        <w:rPr>
          <w:rFonts w:ascii="Times New Roman" w:hAnsi="Times New Roman" w:cs="Times New Roman"/>
          <w:sz w:val="28"/>
          <w:szCs w:val="28"/>
        </w:rPr>
        <w:t>7</w:t>
      </w:r>
      <w:r w:rsidR="00440E52" w:rsidRPr="008D3C8F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C14104" w:rsidRPr="008D3C8F">
        <w:rPr>
          <w:rFonts w:ascii="Times New Roman" w:hAnsi="Times New Roman" w:cs="Times New Roman"/>
          <w:sz w:val="28"/>
          <w:szCs w:val="28"/>
        </w:rPr>
        <w:t>, т.к. существующая дорога пришла в негодность, после дождя образуются огромные лужи, что очень затрудняет проход и проезд транспортных средств.</w:t>
      </w:r>
    </w:p>
    <w:p w:rsidR="00C14104" w:rsidRPr="008D3C8F" w:rsidRDefault="00C14104" w:rsidP="00BD1E6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14104" w:rsidRPr="008D3C8F" w:rsidRDefault="00C14104" w:rsidP="00BD1E6F">
      <w:pPr>
        <w:jc w:val="right"/>
        <w:rPr>
          <w:rFonts w:ascii="Times New Roman" w:hAnsi="Times New Roman" w:cs="Times New Roman"/>
          <w:sz w:val="28"/>
          <w:szCs w:val="28"/>
        </w:rPr>
      </w:pPr>
      <w:r w:rsidRPr="008D3C8F">
        <w:rPr>
          <w:rFonts w:ascii="Times New Roman" w:hAnsi="Times New Roman" w:cs="Times New Roman"/>
          <w:sz w:val="28"/>
          <w:szCs w:val="28"/>
        </w:rPr>
        <w:t>С уважением, жители с.</w:t>
      </w:r>
      <w:r w:rsidR="00BD1E6F" w:rsidRPr="008D3C8F">
        <w:rPr>
          <w:rFonts w:ascii="Times New Roman" w:hAnsi="Times New Roman" w:cs="Times New Roman"/>
          <w:sz w:val="28"/>
          <w:szCs w:val="28"/>
        </w:rPr>
        <w:t xml:space="preserve"> </w:t>
      </w:r>
      <w:r w:rsidR="00BC508A" w:rsidRPr="008D3C8F">
        <w:rPr>
          <w:rFonts w:ascii="Times New Roman" w:hAnsi="Times New Roman" w:cs="Times New Roman"/>
          <w:sz w:val="28"/>
          <w:szCs w:val="28"/>
        </w:rPr>
        <w:t>Гвоздёвка</w:t>
      </w:r>
      <w:r w:rsidRPr="008D3C8F">
        <w:rPr>
          <w:rFonts w:ascii="Times New Roman" w:hAnsi="Times New Roman" w:cs="Times New Roman"/>
          <w:sz w:val="28"/>
          <w:szCs w:val="28"/>
        </w:rPr>
        <w:t xml:space="preserve"> ул.</w:t>
      </w:r>
      <w:r w:rsidR="00BD1E6F" w:rsidRPr="008D3C8F">
        <w:rPr>
          <w:rFonts w:ascii="Times New Roman" w:hAnsi="Times New Roman" w:cs="Times New Roman"/>
          <w:sz w:val="28"/>
          <w:szCs w:val="28"/>
        </w:rPr>
        <w:t xml:space="preserve"> </w:t>
      </w:r>
      <w:r w:rsidR="00E6561D">
        <w:rPr>
          <w:rFonts w:ascii="Times New Roman" w:hAnsi="Times New Roman" w:cs="Times New Roman"/>
          <w:sz w:val="28"/>
          <w:szCs w:val="28"/>
        </w:rPr>
        <w:t>Дзержинского, ул. Гагарина</w:t>
      </w:r>
    </w:p>
    <w:p w:rsidR="008D3C8F" w:rsidRPr="008D3C8F" w:rsidRDefault="008D3C8F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8D3C8F" w:rsidRPr="008D3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Arial"/>
    <w:charset w:val="CC"/>
    <w:family w:val="swiss"/>
    <w:pitch w:val="variable"/>
    <w:sig w:usb0="00000000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786"/>
    <w:rsid w:val="00062A8C"/>
    <w:rsid w:val="00146AD4"/>
    <w:rsid w:val="00440E52"/>
    <w:rsid w:val="005F45C2"/>
    <w:rsid w:val="006930B7"/>
    <w:rsid w:val="007243CB"/>
    <w:rsid w:val="00824B4B"/>
    <w:rsid w:val="008B7919"/>
    <w:rsid w:val="008D3C8F"/>
    <w:rsid w:val="009B61A8"/>
    <w:rsid w:val="00BC508A"/>
    <w:rsid w:val="00BD1E6F"/>
    <w:rsid w:val="00C14104"/>
    <w:rsid w:val="00E40786"/>
    <w:rsid w:val="00E65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63375"/>
  <w15:chartTrackingRefBased/>
  <w15:docId w15:val="{30937119-896F-412D-8F24-91B374DD3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6A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46A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User RG</cp:lastModifiedBy>
  <cp:revision>16</cp:revision>
  <cp:lastPrinted>2023-05-25T11:30:00Z</cp:lastPrinted>
  <dcterms:created xsi:type="dcterms:W3CDTF">2022-04-26T10:43:00Z</dcterms:created>
  <dcterms:modified xsi:type="dcterms:W3CDTF">2024-06-11T12:02:00Z</dcterms:modified>
</cp:coreProperties>
</file>